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before="100" w:beforeAutospacing="1" w:after="100" w:afterAutospacing="1"/>
        <w:jc w:val="center"/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现场确认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有关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</w:rPr>
        <w:t>材料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要求</w:t>
      </w:r>
    </w:p>
    <w:bookmarkEnd w:id="0"/>
    <w:p>
      <w:pPr>
        <w:snapToGrid w:val="0"/>
        <w:spacing w:line="600" w:lineRule="exact"/>
        <w:ind w:firstLine="64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携带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本人有效身份证原件及复印件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2、打印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并完整填写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《20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卫生人才评价考试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申报表》（请务必手工填写本人联系方式）并加盖工作单位公章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从事报考专业相关工作的证明材料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napToGrid w:val="0"/>
        <w:spacing w:line="600" w:lineRule="exact"/>
        <w:ind w:firstLine="64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4、携带学历证书、学位证书或有关证明材料原件。</w:t>
      </w:r>
    </w:p>
    <w:p>
      <w:pPr>
        <w:snapToGrid w:val="0"/>
        <w:spacing w:line="600" w:lineRule="exact"/>
        <w:ind w:firstLine="64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、网上报名须上传本人近期符合证件照要求的电子照片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照片未通过系统验证的考生，可联系现场确认工作人员解决。</w:t>
      </w:r>
    </w:p>
    <w:p>
      <w:pPr>
        <w:snapToGrid w:val="0"/>
        <w:spacing w:line="600" w:lineRule="exact"/>
        <w:ind w:firstLine="64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专业技术职务任职资格证书、聘书。</w:t>
      </w:r>
    </w:p>
    <w:p>
      <w:pPr>
        <w:snapToGrid w:val="0"/>
        <w:spacing w:line="600" w:lineRule="exact"/>
        <w:ind w:firstLine="64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考生所在考点要求提供的其他材料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widowControl/>
        <w:ind w:firstLine="64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74"/>
    <w:rsid w:val="001C6B5C"/>
    <w:rsid w:val="002A7D32"/>
    <w:rsid w:val="00451F07"/>
    <w:rsid w:val="00494B4A"/>
    <w:rsid w:val="004D56D6"/>
    <w:rsid w:val="00534127"/>
    <w:rsid w:val="00576974"/>
    <w:rsid w:val="005875A8"/>
    <w:rsid w:val="005B3D96"/>
    <w:rsid w:val="007D2D70"/>
    <w:rsid w:val="00BE0316"/>
    <w:rsid w:val="00DA0F17"/>
    <w:rsid w:val="00F874BB"/>
    <w:rsid w:val="0EFD3895"/>
    <w:rsid w:val="35F6687C"/>
    <w:rsid w:val="3D4624DF"/>
    <w:rsid w:val="3FCF70B1"/>
    <w:rsid w:val="40986BD6"/>
    <w:rsid w:val="4D68563D"/>
    <w:rsid w:val="52B072DF"/>
    <w:rsid w:val="67102215"/>
    <w:rsid w:val="6DE3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238</TotalTime>
  <ScaleCrop>false</ScaleCrop>
  <LinksUpToDate>false</LinksUpToDate>
  <CharactersWithSpaces>277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2018-01-03T08:41:00Z</dcterms:created>
  <dc:creator>lenovo</dc:creator>
  <cp:lastModifiedBy>Administrator</cp:lastModifiedBy>
  <cp:lastPrinted>2021-12-15T03:53:00Z</cp:lastPrinted>
  <dcterms:modified xsi:type="dcterms:W3CDTF">2022-01-17T10:31:03Z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D66F3B3AB71145779613F5BFAA13F3D9</vt:lpwstr>
  </property>
</Properties>
</file>